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8A" w:rsidRPr="00F96875" w:rsidRDefault="0052128A" w:rsidP="0052128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2128A" w:rsidRPr="00D5019D" w:rsidRDefault="0052128A" w:rsidP="0052128A">
      <w:pPr>
        <w:jc w:val="center"/>
        <w:rPr>
          <w:rFonts w:ascii="Verdana" w:hAnsi="Verdana"/>
          <w:b/>
          <w:sz w:val="16"/>
          <w:szCs w:val="16"/>
        </w:rPr>
      </w:pPr>
    </w:p>
    <w:p w:rsidR="0052128A" w:rsidRPr="00C40433" w:rsidRDefault="0052128A" w:rsidP="0052128A">
      <w:pPr>
        <w:shd w:val="clear" w:color="auto" w:fill="FBD4B4"/>
        <w:jc w:val="center"/>
        <w:rPr>
          <w:rFonts w:asciiTheme="minorHAnsi" w:hAnsiTheme="minorHAnsi"/>
          <w:b/>
          <w:sz w:val="24"/>
          <w:szCs w:val="24"/>
        </w:rPr>
      </w:pPr>
      <w:r w:rsidRPr="00C40433">
        <w:rPr>
          <w:rFonts w:asciiTheme="minorHAnsi" w:hAnsiTheme="minorHAnsi"/>
          <w:b/>
          <w:sz w:val="24"/>
          <w:szCs w:val="24"/>
        </w:rPr>
        <w:t>Závěrečná zpráva</w:t>
      </w:r>
      <w:r w:rsidR="00C40433">
        <w:rPr>
          <w:rFonts w:asciiTheme="minorHAnsi" w:hAnsiTheme="minorHAnsi"/>
          <w:b/>
          <w:sz w:val="24"/>
          <w:szCs w:val="24"/>
        </w:rPr>
        <w:t xml:space="preserve"> – vyúčtování dotace</w:t>
      </w:r>
    </w:p>
    <w:p w:rsidR="0052128A" w:rsidRPr="00C40433" w:rsidRDefault="0052128A" w:rsidP="0052128A">
      <w:pPr>
        <w:spacing w:after="0" w:line="240" w:lineRule="auto"/>
        <w:ind w:left="1070"/>
        <w:rPr>
          <w:rFonts w:asciiTheme="minorHAnsi" w:hAnsiTheme="minorHAnsi" w:cs="Arial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7"/>
        <w:gridCol w:w="3057"/>
        <w:gridCol w:w="3125"/>
      </w:tblGrid>
      <w:tr w:rsidR="0052128A" w:rsidRPr="00C40433" w:rsidTr="00FE1208">
        <w:tc>
          <w:tcPr>
            <w:tcW w:w="91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52128A" w:rsidRPr="00C40433" w:rsidRDefault="0052128A" w:rsidP="0052128A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b/>
                <w:sz w:val="16"/>
                <w:szCs w:val="16"/>
              </w:rPr>
              <w:t xml:space="preserve">Základní informace </w:t>
            </w:r>
          </w:p>
        </w:tc>
      </w:tr>
      <w:tr w:rsidR="0052128A" w:rsidRPr="00C40433" w:rsidTr="0052128A">
        <w:tc>
          <w:tcPr>
            <w:tcW w:w="91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b/>
                <w:sz w:val="16"/>
                <w:szCs w:val="16"/>
              </w:rPr>
              <w:t xml:space="preserve">Název </w:t>
            </w:r>
            <w:r w:rsidR="00A87B1B" w:rsidRPr="00C40433">
              <w:rPr>
                <w:rFonts w:asciiTheme="minorHAnsi" w:hAnsiTheme="minorHAnsi" w:cs="Arial"/>
                <w:b/>
                <w:sz w:val="16"/>
                <w:szCs w:val="16"/>
              </w:rPr>
              <w:t>projektu</w:t>
            </w:r>
            <w:r w:rsidRPr="00C40433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2128A" w:rsidRPr="00C40433" w:rsidTr="0052128A">
        <w:tc>
          <w:tcPr>
            <w:tcW w:w="91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b/>
                <w:sz w:val="16"/>
                <w:szCs w:val="16"/>
              </w:rPr>
              <w:t xml:space="preserve">Název </w:t>
            </w:r>
            <w:r w:rsidR="00C40433">
              <w:rPr>
                <w:rFonts w:asciiTheme="minorHAnsi" w:hAnsiTheme="minorHAnsi" w:cs="Arial"/>
                <w:b/>
                <w:sz w:val="16"/>
                <w:szCs w:val="16"/>
              </w:rPr>
              <w:t>příjemce</w:t>
            </w:r>
            <w:r w:rsidRPr="00C40433"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2128A" w:rsidRPr="00C40433" w:rsidTr="00FE1208">
        <w:tc>
          <w:tcPr>
            <w:tcW w:w="9179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b/>
                <w:sz w:val="16"/>
                <w:szCs w:val="16"/>
              </w:rPr>
              <w:t xml:space="preserve">Adresa </w:t>
            </w:r>
            <w:r w:rsidR="00C40433">
              <w:rPr>
                <w:rFonts w:asciiTheme="minorHAnsi" w:hAnsiTheme="minorHAnsi" w:cs="Arial"/>
                <w:b/>
                <w:sz w:val="16"/>
                <w:szCs w:val="16"/>
              </w:rPr>
              <w:t>příjemce</w:t>
            </w:r>
            <w:r w:rsidRPr="00C40433">
              <w:rPr>
                <w:rFonts w:asciiTheme="minorHAnsi" w:hAnsiTheme="minorHAnsi" w:cs="Arial"/>
                <w:sz w:val="16"/>
                <w:szCs w:val="16"/>
              </w:rPr>
              <w:t xml:space="preserve"> (ulice, číslo, PSČ, obec):</w:t>
            </w:r>
          </w:p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2128A" w:rsidRPr="00C40433" w:rsidTr="00FE1208">
        <w:tc>
          <w:tcPr>
            <w:tcW w:w="2997" w:type="dxa"/>
            <w:tcBorders>
              <w:left w:val="single" w:sz="12" w:space="0" w:color="000000"/>
              <w:bottom w:val="single" w:sz="12" w:space="0" w:color="000000"/>
            </w:tcBorders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b/>
                <w:sz w:val="16"/>
                <w:szCs w:val="16"/>
              </w:rPr>
              <w:t>Tel.:</w:t>
            </w:r>
          </w:p>
        </w:tc>
        <w:tc>
          <w:tcPr>
            <w:tcW w:w="3057" w:type="dxa"/>
            <w:tcBorders>
              <w:bottom w:val="single" w:sz="12" w:space="0" w:color="000000"/>
            </w:tcBorders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b/>
                <w:sz w:val="16"/>
                <w:szCs w:val="16"/>
              </w:rPr>
              <w:t>E-mail:</w:t>
            </w:r>
          </w:p>
        </w:tc>
        <w:tc>
          <w:tcPr>
            <w:tcW w:w="3125" w:type="dxa"/>
            <w:tcBorders>
              <w:bottom w:val="single" w:sz="12" w:space="0" w:color="000000"/>
              <w:right w:val="single" w:sz="12" w:space="0" w:color="000000"/>
            </w:tcBorders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b/>
                <w:sz w:val="16"/>
                <w:szCs w:val="16"/>
              </w:rPr>
              <w:t>Web stránka:</w:t>
            </w:r>
          </w:p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</w:tbl>
    <w:p w:rsidR="0052128A" w:rsidRPr="00C40433" w:rsidRDefault="0052128A" w:rsidP="0052128A">
      <w:pPr>
        <w:rPr>
          <w:rFonts w:asciiTheme="minorHAnsi" w:hAnsiTheme="minorHAnsi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636"/>
      </w:tblGrid>
      <w:tr w:rsidR="0052128A" w:rsidRPr="00C40433" w:rsidTr="00FE1208">
        <w:tc>
          <w:tcPr>
            <w:tcW w:w="91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b/>
                <w:sz w:val="16"/>
                <w:szCs w:val="16"/>
              </w:rPr>
              <w:t>Popis realizace projektu:</w:t>
            </w:r>
          </w:p>
        </w:tc>
      </w:tr>
      <w:tr w:rsidR="0052128A" w:rsidRPr="00C40433" w:rsidTr="00FE1208">
        <w:tc>
          <w:tcPr>
            <w:tcW w:w="91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28A" w:rsidRPr="00C40433" w:rsidRDefault="0052128A" w:rsidP="00FE1208">
            <w:pPr>
              <w:spacing w:before="40" w:after="4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  <w:p w:rsidR="00A87B1B" w:rsidRPr="00C40433" w:rsidRDefault="00A87B1B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  <w:p w:rsidR="00A87B1B" w:rsidRPr="00C40433" w:rsidRDefault="00A87B1B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  <w:p w:rsidR="00A87B1B" w:rsidRPr="00C40433" w:rsidRDefault="00A87B1B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  <w:p w:rsidR="00C77C21" w:rsidRPr="00C40433" w:rsidRDefault="00C77C21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  <w:p w:rsidR="00C77C21" w:rsidRPr="00C40433" w:rsidRDefault="00C77C21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  <w:p w:rsidR="00C77C21" w:rsidRPr="00C40433" w:rsidRDefault="00C77C21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bookmarkStart w:id="0" w:name="_GoBack"/>
            <w:bookmarkEnd w:id="0"/>
          </w:p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2128A" w:rsidRPr="00C40433" w:rsidTr="00FE1208"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b/>
                <w:sz w:val="16"/>
                <w:szCs w:val="16"/>
              </w:rPr>
              <w:t>Konání akce</w:t>
            </w:r>
            <w:r w:rsidRPr="00C40433">
              <w:rPr>
                <w:rFonts w:asciiTheme="minorHAnsi" w:hAnsiTheme="minorHAnsi" w:cs="Arial"/>
                <w:sz w:val="16"/>
                <w:szCs w:val="16"/>
              </w:rPr>
              <w:t xml:space="preserve"> (den, měsíc a rok): </w:t>
            </w:r>
          </w:p>
        </w:tc>
        <w:tc>
          <w:tcPr>
            <w:tcW w:w="56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2128A" w:rsidRPr="00C40433" w:rsidTr="00FE1208"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b/>
                <w:sz w:val="16"/>
                <w:szCs w:val="16"/>
              </w:rPr>
              <w:t>Místo realizace akce</w:t>
            </w:r>
            <w:r w:rsidR="00A87B1B" w:rsidRPr="00C40433"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56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2128A" w:rsidRPr="00C40433" w:rsidTr="00FE1208"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b/>
                <w:sz w:val="16"/>
                <w:szCs w:val="16"/>
              </w:rPr>
              <w:t>Propagace akce</w:t>
            </w:r>
            <w:r w:rsidR="00A87B1B" w:rsidRPr="00C40433"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56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52128A" w:rsidRPr="00C40433" w:rsidRDefault="0052128A" w:rsidP="0052128A">
      <w:pPr>
        <w:pStyle w:val="Zkladntext"/>
        <w:jc w:val="both"/>
        <w:rPr>
          <w:rFonts w:asciiTheme="minorHAnsi" w:hAnsiTheme="minorHAnsi"/>
          <w:b/>
          <w:sz w:val="16"/>
          <w:szCs w:val="16"/>
        </w:rPr>
      </w:pPr>
    </w:p>
    <w:p w:rsidR="0052128A" w:rsidRPr="00C40433" w:rsidRDefault="0052128A">
      <w:pPr>
        <w:rPr>
          <w:rFonts w:asciiTheme="minorHAnsi" w:hAnsiTheme="minorHAnsi" w:cs="Arial"/>
          <w:b/>
          <w:sz w:val="16"/>
          <w:szCs w:val="16"/>
        </w:rPr>
      </w:pPr>
    </w:p>
    <w:p w:rsidR="0052128A" w:rsidRPr="00C40433" w:rsidRDefault="0052128A" w:rsidP="0052128A">
      <w:pPr>
        <w:rPr>
          <w:rFonts w:asciiTheme="minorHAnsi" w:hAnsiTheme="minorHAnsi" w:cs="Arial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5"/>
        <w:gridCol w:w="1798"/>
        <w:gridCol w:w="1613"/>
        <w:gridCol w:w="17"/>
        <w:gridCol w:w="1637"/>
      </w:tblGrid>
      <w:tr w:rsidR="0052128A" w:rsidRPr="00C40433" w:rsidTr="00A87B1B">
        <w:tc>
          <w:tcPr>
            <w:tcW w:w="9180" w:type="dxa"/>
            <w:gridSpan w:val="5"/>
            <w:shd w:val="clear" w:color="auto" w:fill="FBD4B4"/>
          </w:tcPr>
          <w:p w:rsidR="0052128A" w:rsidRPr="00C40433" w:rsidRDefault="0052128A" w:rsidP="0052128A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b/>
                <w:sz w:val="16"/>
                <w:szCs w:val="16"/>
              </w:rPr>
              <w:t xml:space="preserve">Rozpočet akce v Kč </w:t>
            </w:r>
          </w:p>
        </w:tc>
      </w:tr>
      <w:tr w:rsidR="00A87B1B" w:rsidRPr="00C40433" w:rsidTr="00A87B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4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BD4B4"/>
          </w:tcPr>
          <w:p w:rsidR="00A87B1B" w:rsidRPr="00C40433" w:rsidRDefault="00A87B1B" w:rsidP="00C77C21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b/>
                <w:sz w:val="16"/>
                <w:szCs w:val="16"/>
              </w:rPr>
              <w:t>Požadovaná výše příspěvku z programu:</w:t>
            </w:r>
          </w:p>
        </w:tc>
        <w:tc>
          <w:tcPr>
            <w:tcW w:w="341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BD4B4"/>
          </w:tcPr>
          <w:p w:rsidR="00A87B1B" w:rsidRPr="00C40433" w:rsidRDefault="00A87B1B" w:rsidP="00C77C21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b/>
                <w:sz w:val="16"/>
                <w:szCs w:val="16"/>
              </w:rPr>
              <w:t>Kč</w:t>
            </w:r>
          </w:p>
        </w:tc>
        <w:tc>
          <w:tcPr>
            <w:tcW w:w="1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A87B1B" w:rsidRPr="00C40433" w:rsidRDefault="00A87B1B" w:rsidP="00C77C21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b/>
                <w:sz w:val="16"/>
                <w:szCs w:val="16"/>
              </w:rPr>
              <w:t>%</w:t>
            </w:r>
          </w:p>
        </w:tc>
      </w:tr>
      <w:tr w:rsidR="00A87B1B" w:rsidRPr="00C40433" w:rsidTr="00A87B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4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87B1B" w:rsidRPr="00C40433" w:rsidRDefault="00A87B1B" w:rsidP="00C77C21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b/>
                <w:sz w:val="16"/>
                <w:szCs w:val="16"/>
              </w:rPr>
              <w:t>Vlastní zdroje / vlastní:</w:t>
            </w:r>
          </w:p>
        </w:tc>
        <w:tc>
          <w:tcPr>
            <w:tcW w:w="341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87B1B" w:rsidRPr="00C40433" w:rsidRDefault="00A87B1B" w:rsidP="003F71B2">
            <w:pPr>
              <w:spacing w:before="40" w:after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sz w:val="16"/>
                <w:szCs w:val="16"/>
              </w:rPr>
              <w:t>Kč</w:t>
            </w:r>
          </w:p>
        </w:tc>
        <w:tc>
          <w:tcPr>
            <w:tcW w:w="1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87B1B" w:rsidRPr="00C40433" w:rsidRDefault="00A87B1B" w:rsidP="003F71B2">
            <w:pPr>
              <w:spacing w:before="40" w:after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sz w:val="16"/>
                <w:szCs w:val="16"/>
              </w:rPr>
              <w:t>%</w:t>
            </w:r>
          </w:p>
        </w:tc>
      </w:tr>
      <w:tr w:rsidR="00A87B1B" w:rsidRPr="00C40433" w:rsidTr="00A87B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4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87B1B" w:rsidRPr="00C40433" w:rsidRDefault="00A87B1B" w:rsidP="00C77C21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b/>
                <w:sz w:val="16"/>
                <w:szCs w:val="16"/>
              </w:rPr>
              <w:t>Celkový rozpočet akce:</w:t>
            </w:r>
          </w:p>
        </w:tc>
        <w:tc>
          <w:tcPr>
            <w:tcW w:w="341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87B1B" w:rsidRPr="00C40433" w:rsidRDefault="00A87B1B" w:rsidP="00911C20">
            <w:pPr>
              <w:spacing w:before="40" w:after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sz w:val="16"/>
                <w:szCs w:val="16"/>
              </w:rPr>
              <w:t>Kč</w:t>
            </w:r>
          </w:p>
        </w:tc>
        <w:tc>
          <w:tcPr>
            <w:tcW w:w="1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87B1B" w:rsidRPr="00C40433" w:rsidRDefault="00A87B1B" w:rsidP="00911C20">
            <w:pPr>
              <w:spacing w:before="40" w:after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sz w:val="16"/>
                <w:szCs w:val="16"/>
              </w:rPr>
              <w:t>100 %</w:t>
            </w:r>
          </w:p>
        </w:tc>
      </w:tr>
      <w:tr w:rsidR="0052128A" w:rsidRPr="00C40433" w:rsidTr="00C77C21">
        <w:tc>
          <w:tcPr>
            <w:tcW w:w="4115" w:type="dxa"/>
            <w:shd w:val="clear" w:color="auto" w:fill="FBD4B4" w:themeFill="accent6" w:themeFillTint="66"/>
          </w:tcPr>
          <w:p w:rsidR="0052128A" w:rsidRPr="00C40433" w:rsidRDefault="0052128A" w:rsidP="0052128A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b/>
                <w:sz w:val="16"/>
                <w:szCs w:val="16"/>
              </w:rPr>
              <w:lastRenderedPageBreak/>
              <w:t xml:space="preserve">Položka </w:t>
            </w:r>
          </w:p>
          <w:p w:rsidR="0052128A" w:rsidRPr="00C40433" w:rsidRDefault="0052128A" w:rsidP="0052128A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sz w:val="16"/>
                <w:szCs w:val="16"/>
              </w:rPr>
              <w:t>(název a počet kusů apod.)</w:t>
            </w:r>
          </w:p>
        </w:tc>
        <w:tc>
          <w:tcPr>
            <w:tcW w:w="1798" w:type="dxa"/>
            <w:shd w:val="clear" w:color="auto" w:fill="FBD4B4" w:themeFill="accent6" w:themeFillTint="66"/>
          </w:tcPr>
          <w:p w:rsidR="0052128A" w:rsidRPr="00C40433" w:rsidRDefault="0052128A" w:rsidP="00FE120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b/>
                <w:sz w:val="16"/>
                <w:szCs w:val="16"/>
              </w:rPr>
              <w:t>Příspěvek</w:t>
            </w:r>
            <w:r w:rsidRPr="00C40433">
              <w:rPr>
                <w:rFonts w:asciiTheme="minorHAnsi" w:hAnsiTheme="minorHAnsi" w:cs="Arial"/>
                <w:b/>
                <w:sz w:val="16"/>
                <w:szCs w:val="16"/>
              </w:rPr>
              <w:br/>
              <w:t>z  programu</w:t>
            </w:r>
          </w:p>
        </w:tc>
        <w:tc>
          <w:tcPr>
            <w:tcW w:w="1630" w:type="dxa"/>
            <w:gridSpan w:val="2"/>
            <w:shd w:val="clear" w:color="auto" w:fill="FBD4B4" w:themeFill="accent6" w:themeFillTint="66"/>
          </w:tcPr>
          <w:p w:rsidR="0052128A" w:rsidRPr="00C40433" w:rsidRDefault="0052128A" w:rsidP="00FE120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b/>
                <w:sz w:val="16"/>
                <w:szCs w:val="16"/>
              </w:rPr>
              <w:t>Vlastní zdroje</w:t>
            </w:r>
          </w:p>
        </w:tc>
        <w:tc>
          <w:tcPr>
            <w:tcW w:w="1637" w:type="dxa"/>
            <w:shd w:val="clear" w:color="auto" w:fill="FBD4B4" w:themeFill="accent6" w:themeFillTint="66"/>
          </w:tcPr>
          <w:p w:rsidR="0052128A" w:rsidRPr="00C40433" w:rsidRDefault="0052128A" w:rsidP="00FE1208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b/>
                <w:sz w:val="16"/>
                <w:szCs w:val="16"/>
              </w:rPr>
              <w:t>Celkové náklady</w:t>
            </w:r>
          </w:p>
        </w:tc>
      </w:tr>
      <w:tr w:rsidR="0052128A" w:rsidRPr="00C40433" w:rsidTr="00A87B1B">
        <w:tc>
          <w:tcPr>
            <w:tcW w:w="4115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98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7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2128A" w:rsidRPr="00C40433" w:rsidTr="00A87B1B">
        <w:tc>
          <w:tcPr>
            <w:tcW w:w="4115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98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7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2128A" w:rsidRPr="00C40433" w:rsidTr="00A87B1B">
        <w:tc>
          <w:tcPr>
            <w:tcW w:w="4115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98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7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2128A" w:rsidRPr="00C40433" w:rsidTr="00A87B1B">
        <w:tc>
          <w:tcPr>
            <w:tcW w:w="4115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98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7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2128A" w:rsidRPr="00C40433" w:rsidTr="00A87B1B">
        <w:tc>
          <w:tcPr>
            <w:tcW w:w="4115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98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7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2128A" w:rsidRPr="00C40433" w:rsidTr="00A87B1B">
        <w:tc>
          <w:tcPr>
            <w:tcW w:w="4115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98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7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2128A" w:rsidRPr="00C40433" w:rsidTr="00A87B1B">
        <w:tc>
          <w:tcPr>
            <w:tcW w:w="4115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98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7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2128A" w:rsidRPr="00C40433" w:rsidTr="00A87B1B">
        <w:tc>
          <w:tcPr>
            <w:tcW w:w="4115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98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7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2128A" w:rsidRPr="00C40433" w:rsidTr="00A87B1B">
        <w:tc>
          <w:tcPr>
            <w:tcW w:w="4115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98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7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2128A" w:rsidRPr="00C40433" w:rsidTr="00A87B1B">
        <w:tc>
          <w:tcPr>
            <w:tcW w:w="4115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98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7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2128A" w:rsidRPr="00C40433" w:rsidTr="00A87B1B">
        <w:tc>
          <w:tcPr>
            <w:tcW w:w="4115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98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7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2128A" w:rsidRPr="00C40433" w:rsidTr="00A87B1B">
        <w:tc>
          <w:tcPr>
            <w:tcW w:w="4115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98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7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2128A" w:rsidRPr="00C40433" w:rsidTr="00A87B1B">
        <w:tc>
          <w:tcPr>
            <w:tcW w:w="4115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98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7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2128A" w:rsidRPr="00C40433" w:rsidTr="00A87B1B">
        <w:tc>
          <w:tcPr>
            <w:tcW w:w="4115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98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7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2128A" w:rsidRPr="00C40433" w:rsidTr="00A87B1B">
        <w:tc>
          <w:tcPr>
            <w:tcW w:w="4115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98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37" w:type="dxa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2128A" w:rsidRPr="00C40433" w:rsidTr="00A87B1B">
        <w:tc>
          <w:tcPr>
            <w:tcW w:w="4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b/>
                <w:sz w:val="16"/>
                <w:szCs w:val="16"/>
              </w:rPr>
              <w:t>Celkově: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</w:tbl>
    <w:p w:rsidR="0052128A" w:rsidRPr="00C40433" w:rsidRDefault="0052128A" w:rsidP="0052128A">
      <w:pPr>
        <w:rPr>
          <w:rFonts w:asciiTheme="minorHAnsi" w:hAnsiTheme="minorHAnsi" w:cs="Arial"/>
          <w:b/>
          <w:sz w:val="16"/>
          <w:szCs w:val="16"/>
        </w:rPr>
      </w:pPr>
    </w:p>
    <w:p w:rsidR="0052128A" w:rsidRPr="00C40433" w:rsidRDefault="0052128A">
      <w:pPr>
        <w:rPr>
          <w:rFonts w:asciiTheme="minorHAnsi" w:hAnsiTheme="minorHAnsi" w:cs="Arial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9"/>
      </w:tblGrid>
      <w:tr w:rsidR="0052128A" w:rsidRPr="00C40433" w:rsidTr="00FE1208">
        <w:tc>
          <w:tcPr>
            <w:tcW w:w="9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b/>
                <w:sz w:val="16"/>
                <w:szCs w:val="16"/>
              </w:rPr>
              <w:t xml:space="preserve">Vyúčtování provedl: </w:t>
            </w:r>
          </w:p>
        </w:tc>
      </w:tr>
      <w:tr w:rsidR="0052128A" w:rsidRPr="00C40433" w:rsidTr="00FE1208">
        <w:tc>
          <w:tcPr>
            <w:tcW w:w="9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C40433">
              <w:rPr>
                <w:rFonts w:asciiTheme="minorHAnsi" w:hAnsiTheme="minorHAnsi" w:cs="Arial"/>
                <w:b/>
                <w:sz w:val="16"/>
                <w:szCs w:val="16"/>
              </w:rPr>
              <w:t>Datum a podpis (razítko)</w:t>
            </w:r>
            <w:r w:rsidRPr="00C40433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  <w:p w:rsidR="0052128A" w:rsidRPr="00C40433" w:rsidRDefault="0052128A" w:rsidP="00FE120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52128A" w:rsidRPr="00C40433" w:rsidRDefault="0052128A">
      <w:pPr>
        <w:rPr>
          <w:rFonts w:asciiTheme="minorHAnsi" w:hAnsiTheme="minorHAnsi" w:cs="Arial"/>
          <w:b/>
          <w:sz w:val="16"/>
          <w:szCs w:val="16"/>
        </w:rPr>
      </w:pPr>
    </w:p>
    <w:p w:rsidR="0052128A" w:rsidRPr="00C40433" w:rsidRDefault="0052128A">
      <w:pPr>
        <w:rPr>
          <w:rFonts w:asciiTheme="minorHAnsi" w:hAnsiTheme="minorHAnsi" w:cs="Arial"/>
          <w:b/>
          <w:sz w:val="16"/>
          <w:szCs w:val="16"/>
        </w:rPr>
      </w:pPr>
    </w:p>
    <w:p w:rsidR="0040525C" w:rsidRPr="00C40433" w:rsidRDefault="0052128A">
      <w:pPr>
        <w:rPr>
          <w:rFonts w:asciiTheme="minorHAnsi" w:hAnsiTheme="minorHAnsi" w:cs="Tahoma"/>
          <w:b/>
          <w:sz w:val="16"/>
          <w:szCs w:val="16"/>
        </w:rPr>
      </w:pPr>
      <w:r w:rsidRPr="00C40433">
        <w:rPr>
          <w:rFonts w:asciiTheme="minorHAnsi" w:hAnsiTheme="minorHAnsi" w:cs="Arial"/>
          <w:b/>
          <w:sz w:val="16"/>
          <w:szCs w:val="16"/>
        </w:rPr>
        <w:t xml:space="preserve">Povinná příloha: </w:t>
      </w:r>
      <w:r w:rsidRPr="00C40433">
        <w:rPr>
          <w:rFonts w:asciiTheme="minorHAnsi" w:hAnsiTheme="minorHAnsi" w:cs="Arial"/>
          <w:sz w:val="16"/>
          <w:szCs w:val="16"/>
        </w:rPr>
        <w:t>fotografie, plakát, doklady o zaplacení.</w:t>
      </w:r>
    </w:p>
    <w:sectPr w:rsidR="0040525C" w:rsidRPr="00C40433" w:rsidSect="00A533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1A2" w:rsidRDefault="00C551A2">
      <w:pPr>
        <w:spacing w:after="0" w:line="240" w:lineRule="auto"/>
      </w:pPr>
      <w:r>
        <w:separator/>
      </w:r>
    </w:p>
  </w:endnote>
  <w:endnote w:type="continuationSeparator" w:id="0">
    <w:p w:rsidR="00C551A2" w:rsidRDefault="00C5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36" w:rsidRPr="003025AA" w:rsidRDefault="0052128A" w:rsidP="00AB3F39">
    <w:pPr>
      <w:pStyle w:val="Zpat"/>
    </w:pPr>
    <w:r>
      <w:rPr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0398C2" wp14:editId="1E082B70">
              <wp:simplePos x="0" y="0"/>
              <wp:positionH relativeFrom="column">
                <wp:posOffset>5715</wp:posOffset>
              </wp:positionH>
              <wp:positionV relativeFrom="paragraph">
                <wp:posOffset>-71755</wp:posOffset>
              </wp:positionV>
              <wp:extent cx="5756910" cy="0"/>
              <wp:effectExtent l="15240" t="13970" r="9525" b="1460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9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.45pt;margin-top:-5.65pt;width:453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LqPAIAAE8EAAAOAAAAZHJzL2Uyb0RvYy54bWysVM2O0zAQviPxDlbubZLSdtuo7QolLZcF&#10;Ku3yAK7tJGYTj2W7TSvEg3DcB+ApVvtejN0fKFwQ4uLYnplvvpn5nNntvm3IThgrQc2jtJ9ERCgG&#10;XKpqHn16WPUmEbGOKk4bUGIeHYSNbhevX806nYkB1NBwYQiCKJt1eh7Vzuksji2rRUttH7RQaCzB&#10;tNTh0VQxN7RD9LaJB0kyjjswXBtgwlq8LY7GaBHwy1Iw97EsrXCkmUfIzYXVhHXj13gxo1llqK4l&#10;O9Gg/8CipVJh0gtUQR0lWyP/gGolM2ChdH0GbQxlKZkINWA1afJbNfc11SLUgs2x+tIm+/9g2Yfd&#10;2hDJcXYRUbTFEa1fvj1/b5+fiNXwWSE/YgV5eZL6EbYk9R3rtM0wMFdr42tme3Wv74A9WqIgr6mq&#10;RGD+cNAIFyLiqxB/sBrzbrr3wNGHbh2E9u1L03pIbAzZhykdLlMSe0cYXo5uRuNpisNkZ1tMs3Og&#10;Nta9E9ASv5lH1hkqq9rloBRqAUwa0tDdnXVYCAaeA3xWBSvZNEESjSIdch/cJEmIsNBI7q3ez5pq&#10;kzeG7KhXVTJJ0OmIduVmYKt4QKsF5cvT3lHZHPeYvVEeDytDPqfdUTZfpsl0OVlOhr3hYLzsDZOi&#10;6L1d5cPeeJXejIo3RZ4X6VdPLR1mteRcKM/uLOF0+HcSOT2mo/guIr70Ib5GDw1DsudvIB1G66d5&#10;1MUG+GFtfDf8lFG1wfn0wvyz+PUcvH7+BxY/AAAA//8DAFBLAwQUAAYACAAAACEAud5IIdsAAAAI&#10;AQAADwAAAGRycy9kb3ducmV2LnhtbEyPwU7DMBBE70j8g7VI3Fo7IKAJcSpAajlxSMIHbOMlCcTr&#10;KHba8PcYCakcZ2c08zbfLnYQR5p871hDslYgiBtnem41vNe71QaED8gGB8ek4Zs8bIvLixwz405c&#10;0rEKrYgl7DPU0IUwZlL6piOLfu1G4uh9uMliiHJqpZnwFMvtIG+UupcWe44LHY700lHzVc1WQ2k/&#10;N2mY91Wzq/dvr2oua3TPWl9fLU+PIAIt4RyGX/yIDkVkOriZjReDhjTmNKyS5BZEtFP1cAfi8HeR&#10;RS7/P1D8AAAA//8DAFBLAQItABQABgAIAAAAIQC2gziS/gAAAOEBAAATAAAAAAAAAAAAAAAAAAAA&#10;AABbQ29udGVudF9UeXBlc10ueG1sUEsBAi0AFAAGAAgAAAAhADj9If/WAAAAlAEAAAsAAAAAAAAA&#10;AAAAAAAALwEAAF9yZWxzLy5yZWxzUEsBAi0AFAAGAAgAAAAhADNNMuo8AgAATwQAAA4AAAAAAAAA&#10;AAAAAAAALgIAAGRycy9lMm9Eb2MueG1sUEsBAi0AFAAGAAgAAAAhALneSCHbAAAACAEAAA8AAAAA&#10;AAAAAAAAAAAAlgQAAGRycy9kb3ducmV2LnhtbFBLBQYAAAAABAAEAPMAAACeBQAAAAA=&#10;" strokecolor="green" strokeweight="1pt"/>
          </w:pict>
        </mc:Fallback>
      </mc:AlternateContent>
    </w:r>
    <w:r w:rsidR="00C77C21" w:rsidRPr="005C743C">
      <w:rPr>
        <w:sz w:val="16"/>
        <w:szCs w:val="16"/>
      </w:rPr>
      <w:t>Obec Veselíčko</w:t>
    </w:r>
    <w:r w:rsidR="00C77C21" w:rsidRPr="005C743C">
      <w:rPr>
        <w:sz w:val="16"/>
        <w:szCs w:val="16"/>
      </w:rPr>
      <w:tab/>
      <w:t>Volební období 201</w:t>
    </w:r>
    <w:r w:rsidR="00C40433">
      <w:rPr>
        <w:sz w:val="16"/>
        <w:szCs w:val="16"/>
      </w:rPr>
      <w:t>8</w:t>
    </w:r>
    <w:r w:rsidR="00C77C21" w:rsidRPr="005C743C">
      <w:rPr>
        <w:sz w:val="16"/>
        <w:szCs w:val="16"/>
      </w:rPr>
      <w:t>-20</w:t>
    </w:r>
    <w:r w:rsidR="00C40433">
      <w:rPr>
        <w:sz w:val="16"/>
        <w:szCs w:val="16"/>
      </w:rPr>
      <w:t>22</w:t>
    </w:r>
    <w:r w:rsidR="00C77C21">
      <w:tab/>
    </w:r>
    <w:r w:rsidR="00C77C21">
      <w:fldChar w:fldCharType="begin"/>
    </w:r>
    <w:r w:rsidR="00C77C21">
      <w:instrText xml:space="preserve"> PAGE   \* MERGEFORMAT </w:instrText>
    </w:r>
    <w:r w:rsidR="00C77C21">
      <w:fldChar w:fldCharType="separate"/>
    </w:r>
    <w:r w:rsidR="00D22A47">
      <w:rPr>
        <w:noProof/>
      </w:rPr>
      <w:t>1</w:t>
    </w:r>
    <w:r w:rsidR="00C77C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1A2" w:rsidRDefault="00C551A2">
      <w:pPr>
        <w:spacing w:after="0" w:line="240" w:lineRule="auto"/>
      </w:pPr>
      <w:r>
        <w:separator/>
      </w:r>
    </w:p>
  </w:footnote>
  <w:footnote w:type="continuationSeparator" w:id="0">
    <w:p w:rsidR="00C551A2" w:rsidRDefault="00C55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36" w:rsidRPr="003025AA" w:rsidRDefault="0052128A" w:rsidP="008E0B78">
    <w:pPr>
      <w:spacing w:after="0" w:line="240" w:lineRule="auto"/>
      <w:ind w:left="2124"/>
      <w:rPr>
        <w:b/>
        <w:sz w:val="52"/>
        <w:szCs w:val="52"/>
      </w:rPr>
    </w:pPr>
    <w:r>
      <w:rPr>
        <w:b/>
        <w:noProof/>
        <w:sz w:val="52"/>
        <w:szCs w:val="52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4164330</wp:posOffset>
              </wp:positionH>
              <wp:positionV relativeFrom="paragraph">
                <wp:posOffset>-86360</wp:posOffset>
              </wp:positionV>
              <wp:extent cx="1597660" cy="937895"/>
              <wp:effectExtent l="11430" t="8890" r="10160" b="889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7660" cy="937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6936" w:rsidRPr="00EC1A13" w:rsidRDefault="00C77C21" w:rsidP="005C743C">
                          <w:pPr>
                            <w:spacing w:after="0" w:line="240" w:lineRule="auto"/>
                            <w:rPr>
                              <w:color w:val="000000"/>
                              <w:sz w:val="18"/>
                              <w:szCs w:val="18"/>
                              <w:u w:val="single"/>
                            </w:rPr>
                          </w:pPr>
                          <w:r w:rsidRPr="00EC1A13">
                            <w:rPr>
                              <w:color w:val="000000"/>
                              <w:sz w:val="18"/>
                              <w:szCs w:val="18"/>
                              <w:u w:val="single"/>
                            </w:rPr>
                            <w:t>Obecní úřad:</w:t>
                          </w:r>
                        </w:p>
                        <w:p w:rsidR="00516936" w:rsidRPr="00EC1A13" w:rsidRDefault="00C77C21" w:rsidP="005C743C">
                          <w:pPr>
                            <w:spacing w:after="0" w:line="240" w:lineRule="auto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EC1A13">
                            <w:rPr>
                              <w:color w:val="000000"/>
                              <w:sz w:val="18"/>
                              <w:szCs w:val="18"/>
                            </w:rPr>
                            <w:t>Ves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e</w:t>
                          </w:r>
                          <w:r w:rsidRPr="00EC1A13">
                            <w:rPr>
                              <w:color w:val="000000"/>
                              <w:sz w:val="18"/>
                              <w:szCs w:val="18"/>
                            </w:rPr>
                            <w:t>líčko 68, 751 25</w:t>
                          </w:r>
                        </w:p>
                        <w:p w:rsidR="00516936" w:rsidRPr="00EC1A13" w:rsidRDefault="00C77C21" w:rsidP="005C743C">
                          <w:pPr>
                            <w:spacing w:after="0" w:line="240" w:lineRule="auto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EC1A13">
                            <w:rPr>
                              <w:color w:val="000000"/>
                              <w:sz w:val="18"/>
                              <w:szCs w:val="18"/>
                            </w:rPr>
                            <w:t>tel./fax: 581 793 255</w:t>
                          </w:r>
                        </w:p>
                        <w:p w:rsidR="00516936" w:rsidRPr="00EC1A13" w:rsidRDefault="00C77C21" w:rsidP="005C743C">
                          <w:pPr>
                            <w:spacing w:after="0" w:line="240" w:lineRule="auto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EC1A13"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Pr="00EC1A13">
                              <w:rPr>
                                <w:rStyle w:val="Hypertextovodkaz"/>
                                <w:color w:val="000000"/>
                                <w:sz w:val="18"/>
                                <w:szCs w:val="18"/>
                              </w:rPr>
                              <w:t>urad.veselicko@iol.cz</w:t>
                            </w:r>
                          </w:hyperlink>
                        </w:p>
                        <w:p w:rsidR="00516936" w:rsidRPr="00EC1A13" w:rsidRDefault="00C551A2" w:rsidP="005C743C">
                          <w:pPr>
                            <w:spacing w:after="0" w:line="240" w:lineRule="auto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C77C21" w:rsidRPr="00EC1A13">
                              <w:rPr>
                                <w:rStyle w:val="Hypertextovodkaz"/>
                                <w:color w:val="000000"/>
                                <w:sz w:val="18"/>
                                <w:szCs w:val="18"/>
                              </w:rPr>
                              <w:t>www.obec-veselicko.cz</w:t>
                            </w:r>
                          </w:hyperlink>
                        </w:p>
                        <w:p w:rsidR="00516936" w:rsidRPr="00EC1A13" w:rsidRDefault="00C77C21" w:rsidP="005C743C">
                          <w:pPr>
                            <w:spacing w:after="0" w:line="240" w:lineRule="auto"/>
                            <w:jc w:val="both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EC1A13">
                            <w:rPr>
                              <w:color w:val="000000"/>
                              <w:sz w:val="18"/>
                              <w:szCs w:val="18"/>
                            </w:rPr>
                            <w:t>IČ:</w:t>
                          </w:r>
                          <w:r w:rsidRPr="00EC1A13"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C1A13">
                            <w:rPr>
                              <w:rStyle w:val="Siln"/>
                              <w:b w:val="0"/>
                              <w:bCs w:val="0"/>
                              <w:color w:val="000000"/>
                              <w:sz w:val="18"/>
                              <w:szCs w:val="18"/>
                            </w:rPr>
                            <w:t>00302198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27.9pt;margin-top:-6.8pt;width:125.8pt;height:73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OYvMAIAAFUEAAAOAAAAZHJzL2Uyb0RvYy54bWysVEuO2zAM3RfoHQTtGydpvkacwTTTFAWm&#10;H2CmB5Bl2RYqi6qkxE5vNOfoxUrJTpr+NkW9EMSQenx8JLO56RpFjsI6CTqjk9GYEqE5FFJXGf30&#10;uH+xosR5pgumQIuMnoSjN9vnzzatScUUalCFsARBtEtbk9Hae5MmieO1aJgbgREanSXYhnk0bZUU&#10;lrWI3qhkOh4vkhZsYSxw4Rz+etc76Tbil6Xg/kNZOuGJyihy8/G08czDmWw3LK0sM7XkAw32Dywa&#10;JjUmvUDdMc/IwcrfoBrJLTgo/YhDk0BZSi5iDVjNZPxLNQ81MyLWguI4c5HJ/T9Y/v740RJZZHRG&#10;iWYNtuhRdB6O356IASXILEjUGpdi5IPBWN+9gg5bHct15h74Z0c07GqmK3FrLbS1YAVSnISXydXT&#10;HscFkLx9BwXmYgcPEagrbRP0Q0UIomOrTpf2IB/CQ8r5erlYoIujb/1yuVrPYwqWnl8b6/wbAQ0J&#10;l4xabH9EZ8d75wMblp5DQjIHShZ7qVQ0bJXvlCVHhqOyj9+A/lOY0qTF7PPpvBfgrxDj+P0JopEe&#10;Z17JJqOrSxBLg2yvdREn0jOp+jtSVnrQMUjXi+i7vBv6kkNxQkUt9LONu4iXGuxXSlqc64y6Lwdm&#10;BSXqrcaurCezWViEaMzmyyka9tqTX3uY5giVUU9Jf935fnkOxsqqxkznObjFTu5lFDm0vGc18MbZ&#10;jdoPexaW49qOUT/+DbbfAQAA//8DAFBLAwQUAAYACAAAACEA0p1zG94AAAALAQAADwAAAGRycy9k&#10;b3ducmV2LnhtbEyPwU7DMAxA70j8Q2QkLtOWlq5lK00nmLQTp5VxzxrTVjROabKt+3vMaRwtPz0/&#10;F5vJ9uKMo+8cKYgXEQik2pmOGgWHj918BcIHTUb3jlDBFT1syvu7QufGXWiP5yo0giXkc62gDWHI&#10;pfR1i1b7hRuQePflRqsDj2MjzagvLLe9fIqiTFrdEV9o9YDbFuvv6mQVZD9VMnv/NDPaX3dvY21T&#10;sz2kSj0+TK8vIAJO4QbDXz6nQ8lNR3ci40XPjjTl9KBgHicZCCbW0fMSxJHRZBmDLAv5/4fyFwAA&#10;//8DAFBLAQItABQABgAIAAAAIQC2gziS/gAAAOEBAAATAAAAAAAAAAAAAAAAAAAAAABbQ29udGVu&#10;dF9UeXBlc10ueG1sUEsBAi0AFAAGAAgAAAAhADj9If/WAAAAlAEAAAsAAAAAAAAAAAAAAAAALwEA&#10;AF9yZWxzLy5yZWxzUEsBAi0AFAAGAAgAAAAhAMHY5i8wAgAAVQQAAA4AAAAAAAAAAAAAAAAALgIA&#10;AGRycy9lMm9Eb2MueG1sUEsBAi0AFAAGAAgAAAAhANKdcxveAAAACwEAAA8AAAAAAAAAAAAAAAAA&#10;igQAAGRycy9kb3ducmV2LnhtbFBLBQYAAAAABAAEAPMAAACVBQAAAAA=&#10;">
              <v:textbox style="mso-fit-shape-to-text:t">
                <w:txbxContent>
                  <w:p w:rsidR="00516936" w:rsidRPr="00EC1A13" w:rsidRDefault="00C77C21" w:rsidP="005C743C">
                    <w:pPr>
                      <w:spacing w:after="0" w:line="240" w:lineRule="auto"/>
                      <w:rPr>
                        <w:color w:val="000000"/>
                        <w:sz w:val="18"/>
                        <w:szCs w:val="18"/>
                        <w:u w:val="single"/>
                      </w:rPr>
                    </w:pPr>
                    <w:r w:rsidRPr="00EC1A13">
                      <w:rPr>
                        <w:color w:val="000000"/>
                        <w:sz w:val="18"/>
                        <w:szCs w:val="18"/>
                        <w:u w:val="single"/>
                      </w:rPr>
                      <w:t>Obecní úřad:</w:t>
                    </w:r>
                  </w:p>
                  <w:p w:rsidR="00516936" w:rsidRPr="00EC1A13" w:rsidRDefault="00C77C21" w:rsidP="005C743C">
                    <w:pPr>
                      <w:spacing w:after="0" w:line="240" w:lineRule="auto"/>
                      <w:rPr>
                        <w:color w:val="000000"/>
                        <w:sz w:val="18"/>
                        <w:szCs w:val="18"/>
                      </w:rPr>
                    </w:pPr>
                    <w:r w:rsidRPr="00EC1A13">
                      <w:rPr>
                        <w:color w:val="000000"/>
                        <w:sz w:val="18"/>
                        <w:szCs w:val="18"/>
                      </w:rPr>
                      <w:t>Ves</w:t>
                    </w:r>
                    <w:r>
                      <w:rPr>
                        <w:color w:val="000000"/>
                        <w:sz w:val="18"/>
                        <w:szCs w:val="18"/>
                      </w:rPr>
                      <w:t>e</w:t>
                    </w:r>
                    <w:r w:rsidRPr="00EC1A13">
                      <w:rPr>
                        <w:color w:val="000000"/>
                        <w:sz w:val="18"/>
                        <w:szCs w:val="18"/>
                      </w:rPr>
                      <w:t>líčko 68, 751 25</w:t>
                    </w:r>
                  </w:p>
                  <w:p w:rsidR="00516936" w:rsidRPr="00EC1A13" w:rsidRDefault="00C77C21" w:rsidP="005C743C">
                    <w:pPr>
                      <w:spacing w:after="0" w:line="240" w:lineRule="auto"/>
                      <w:rPr>
                        <w:color w:val="000000"/>
                        <w:sz w:val="18"/>
                        <w:szCs w:val="18"/>
                      </w:rPr>
                    </w:pPr>
                    <w:r w:rsidRPr="00EC1A13">
                      <w:rPr>
                        <w:color w:val="000000"/>
                        <w:sz w:val="18"/>
                        <w:szCs w:val="18"/>
                      </w:rPr>
                      <w:t>tel./fax: 581 793 255</w:t>
                    </w:r>
                  </w:p>
                  <w:p w:rsidR="00516936" w:rsidRPr="00EC1A13" w:rsidRDefault="00C77C21" w:rsidP="005C743C">
                    <w:pPr>
                      <w:spacing w:after="0" w:line="240" w:lineRule="auto"/>
                      <w:rPr>
                        <w:color w:val="000000"/>
                        <w:sz w:val="18"/>
                        <w:szCs w:val="18"/>
                      </w:rPr>
                    </w:pPr>
                    <w:r w:rsidRPr="00EC1A13">
                      <w:rPr>
                        <w:color w:val="000000"/>
                        <w:sz w:val="18"/>
                        <w:szCs w:val="18"/>
                      </w:rPr>
                      <w:t xml:space="preserve">e-mail: </w:t>
                    </w:r>
                    <w:hyperlink r:id="rId3" w:history="1">
                      <w:r w:rsidRPr="00EC1A13">
                        <w:rPr>
                          <w:rStyle w:val="Hypertextovodkaz"/>
                          <w:color w:val="000000"/>
                          <w:sz w:val="18"/>
                          <w:szCs w:val="18"/>
                        </w:rPr>
                        <w:t>urad.veselicko@iol.cz</w:t>
                      </w:r>
                    </w:hyperlink>
                  </w:p>
                  <w:p w:rsidR="00516936" w:rsidRPr="00EC1A13" w:rsidRDefault="00C77C21" w:rsidP="005C743C">
                    <w:pPr>
                      <w:spacing w:after="0" w:line="240" w:lineRule="auto"/>
                      <w:rPr>
                        <w:color w:val="000000"/>
                        <w:sz w:val="18"/>
                        <w:szCs w:val="18"/>
                      </w:rPr>
                    </w:pPr>
                    <w:hyperlink r:id="rId4" w:history="1">
                      <w:r w:rsidRPr="00EC1A13">
                        <w:rPr>
                          <w:rStyle w:val="Hypertextovodkaz"/>
                          <w:color w:val="000000"/>
                          <w:sz w:val="18"/>
                          <w:szCs w:val="18"/>
                        </w:rPr>
                        <w:t>www.obec-veselicko.cz</w:t>
                      </w:r>
                    </w:hyperlink>
                  </w:p>
                  <w:p w:rsidR="00516936" w:rsidRPr="00EC1A13" w:rsidRDefault="00C77C21" w:rsidP="005C743C">
                    <w:pPr>
                      <w:spacing w:after="0" w:line="240" w:lineRule="auto"/>
                      <w:jc w:val="both"/>
                      <w:rPr>
                        <w:color w:val="000000"/>
                        <w:sz w:val="18"/>
                        <w:szCs w:val="18"/>
                      </w:rPr>
                    </w:pPr>
                    <w:r w:rsidRPr="00EC1A13">
                      <w:rPr>
                        <w:color w:val="000000"/>
                        <w:sz w:val="18"/>
                        <w:szCs w:val="18"/>
                      </w:rPr>
                      <w:t>IČ:</w:t>
                    </w:r>
                    <w:r w:rsidRPr="00EC1A13">
                      <w:rPr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Pr="00EC1A13">
                      <w:rPr>
                        <w:rStyle w:val="Siln"/>
                        <w:b w:val="0"/>
                        <w:bCs w:val="0"/>
                        <w:color w:val="000000"/>
                        <w:sz w:val="18"/>
                        <w:szCs w:val="18"/>
                      </w:rPr>
                      <w:t>00302198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52"/>
        <w:szCs w:val="52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-91440</wp:posOffset>
          </wp:positionV>
          <wp:extent cx="946150" cy="935990"/>
          <wp:effectExtent l="0" t="0" r="6350" b="0"/>
          <wp:wrapSquare wrapText="bothSides"/>
          <wp:docPr id="3" name="Obrázek 3" descr="C:\Documents and Settings\Sulak\Dokumenty\Pracovni\V E S E L I C K O\ZNAK OBCE VESELICKO\Veselíčko-ZNAK (min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ocuments and Settings\Sulak\Dokumenty\Pracovni\V E S E L I C K O\ZNAK OBCE VESELICKO\Veselíčko-ZNAK (min)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7C21">
      <w:rPr>
        <w:b/>
        <w:sz w:val="52"/>
        <w:szCs w:val="52"/>
      </w:rPr>
      <w:t xml:space="preserve">  </w:t>
    </w:r>
    <w:r w:rsidR="00C77C21" w:rsidRPr="003025AA">
      <w:rPr>
        <w:b/>
        <w:sz w:val="52"/>
        <w:szCs w:val="52"/>
      </w:rPr>
      <w:t>Obec Veselíčko</w:t>
    </w:r>
  </w:p>
  <w:p w:rsidR="00516936" w:rsidRDefault="00C551A2" w:rsidP="005C743C">
    <w:pPr>
      <w:pStyle w:val="Zhlav"/>
    </w:pPr>
  </w:p>
  <w:p w:rsidR="005C743C" w:rsidRDefault="00C551A2" w:rsidP="005C743C">
    <w:pPr>
      <w:pStyle w:val="Zhlav"/>
    </w:pPr>
  </w:p>
  <w:p w:rsidR="00516936" w:rsidRDefault="0052128A" w:rsidP="005C743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5756910" cy="0"/>
              <wp:effectExtent l="9525" t="9525" r="15240" b="9525"/>
              <wp:wrapNone/>
              <wp:docPr id="2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9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2" o:spid="_x0000_s1026" type="#_x0000_t32" style="position:absolute;margin-left:0;margin-top:12.75pt;width:453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SYPQIAAE8EAAAOAAAAZHJzL2Uyb0RvYy54bWysVM2O0zAQviPxDlbubZLSdtuo6QolLZcF&#10;Ku3yAK7tNGYTj2W7TSvEg3DcB+ApVvtejN0fKFwQ4uLYnplvvpn5nNntvm3IThgrQeVR2k8iIhQD&#10;LtUmjz49LHuTiFhHFacNKJFHB2Gj2/nrV7NOZ2IANTRcGIIgymadzqPaOZ3FsWW1aKntgxYKjRWY&#10;ljo8mk3MDe0QvW3iQZKM4w4M1waYsBZvy6Mxmgf8qhLMfawqKxxp8gi5ubCasK79Gs9nNNsYqmvJ&#10;TjToP7BoqVSY9AJVUkfJ1sg/oFrJDFioXJ9BG0NVSSZCDVhNmvxWzX1NtQi1YHOsvrTJ/j9Y9mG3&#10;MkTyPBpERNEWR7R6+fb8vX1+IlbDZ4X8iBXk5UnqR9iSge9Yp22GgYVaGV8z26t7fQfs0RIFRU3V&#10;RgTmDweNcKmPiK9C/MFqzLvu3gNHH7p1ENq3r0zrIbExZB+mdLhMSewdYXg5uhmNpykOk51tMc3O&#10;gdpY905AS/wmj6wzVG5qV4BSqAUwaUhDd3fWeVo0Owf4rAqWsmmCJBpFOuQ+uEmSEGGhkdxbvZ81&#10;m3XRGLKjXlXJJEGnI9qVm4Gt4gGtFpQvTntHZXPcY/ZGeTysDPmcdkfZfJkm08VkMRn2hoPxojdM&#10;yrL3dlkMe+NlejMq35RFUaZfPbV0mNWSc6E8u7OE0+HfSeT0mI7iu4j40of4Gj00DMmev4F0GK2f&#10;5lEXa+CHlfHd8FNG1Qbn0wvzz+LXc/D6+R+Y/wAAAP//AwBQSwMEFAAGAAgAAAAhAB7kXnTaAAAA&#10;BgEAAA8AAABkcnMvZG93bnJldi54bWxMj8FOwzAQRO9I/QdrK3Gjdis1akOciiK1nDgk4QO28ZIE&#10;4nUUO234e4w4wHFnRjNvs8Nse3Gl0XeONaxXCgRx7UzHjYa36vSwA+EDssHeMWn4Ig+HfHGXYWrc&#10;jQu6lqERsYR9ihraEIZUSl+3ZNGv3EAcvXc3WgzxHBtpRrzFctvLjVKJtNhxXGhxoOeW6s9yshoK&#10;+7Hbh+lc1qfq/PqipqJCd9T6fjk/PYIINIe/MPzgR3TII9PFTWy86DXER4KGzXYLIrp7lSQgLr+C&#10;zDP5Hz//BgAA//8DAFBLAQItABQABgAIAAAAIQC2gziS/gAAAOEBAAATAAAAAAAAAAAAAAAAAAAA&#10;AABbQ29udGVudF9UeXBlc10ueG1sUEsBAi0AFAAGAAgAAAAhADj9If/WAAAAlAEAAAsAAAAAAAAA&#10;AAAAAAAALwEAAF9yZWxzLy5yZWxzUEsBAi0AFAAGAAgAAAAhAAWu5Jg9AgAATwQAAA4AAAAAAAAA&#10;AAAAAAAALgIAAGRycy9lMm9Eb2MueG1sUEsBAi0AFAAGAAgAAAAhAB7kXnTaAAAABgEAAA8AAAAA&#10;AAAAAAAAAAAAlwQAAGRycy9kb3ducmV2LnhtbFBLBQYAAAAABAAEAPMAAACeBQAAAAA=&#10;" strokecolor="green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A249B"/>
    <w:multiLevelType w:val="hybridMultilevel"/>
    <w:tmpl w:val="A2EA7368"/>
    <w:lvl w:ilvl="0" w:tplc="9A6CA6E2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8A"/>
    <w:rsid w:val="0040525C"/>
    <w:rsid w:val="0052128A"/>
    <w:rsid w:val="00A87B1B"/>
    <w:rsid w:val="00C40433"/>
    <w:rsid w:val="00C551A2"/>
    <w:rsid w:val="00C77C21"/>
    <w:rsid w:val="00D2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28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52128A"/>
    <w:rPr>
      <w:color w:val="0000FF"/>
      <w:u w:val="single"/>
    </w:rPr>
  </w:style>
  <w:style w:type="character" w:styleId="Siln">
    <w:name w:val="Strong"/>
    <w:qFormat/>
    <w:rsid w:val="0052128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21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28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21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28A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52128A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212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28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52128A"/>
    <w:rPr>
      <w:color w:val="0000FF"/>
      <w:u w:val="single"/>
    </w:rPr>
  </w:style>
  <w:style w:type="character" w:styleId="Siln">
    <w:name w:val="Strong"/>
    <w:qFormat/>
    <w:rsid w:val="0052128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21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28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21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28A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52128A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212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ad.veselicko@iol.cz" TargetMode="External"/><Relationship Id="rId2" Type="http://schemas.openxmlformats.org/officeDocument/2006/relationships/hyperlink" Target="http://www.obec-veselicko.cz" TargetMode="External"/><Relationship Id="rId1" Type="http://schemas.openxmlformats.org/officeDocument/2006/relationships/hyperlink" Target="mailto:urad.veselicko@iol.cz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obec-veselick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dcterms:created xsi:type="dcterms:W3CDTF">2018-12-03T18:37:00Z</dcterms:created>
  <dcterms:modified xsi:type="dcterms:W3CDTF">2018-12-03T18:37:00Z</dcterms:modified>
</cp:coreProperties>
</file>