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7ECAC" w14:textId="60E65B41" w:rsidR="001A1696" w:rsidRPr="00045F93" w:rsidRDefault="001A1696">
      <w:pPr>
        <w:pStyle w:val="Zkladntext"/>
        <w:rPr>
          <w:u w:val="single"/>
        </w:rPr>
      </w:pPr>
      <w:r>
        <w:rPr>
          <w:u w:val="single"/>
        </w:rPr>
        <w:t xml:space="preserve">Zápis z </w:t>
      </w:r>
      <w:r w:rsidR="00A867FC">
        <w:rPr>
          <w:u w:val="single"/>
        </w:rPr>
        <w:t>jednání</w:t>
      </w:r>
      <w:r>
        <w:rPr>
          <w:u w:val="single"/>
        </w:rPr>
        <w:t xml:space="preserve"> finančního výboru ze dne </w:t>
      </w:r>
      <w:r w:rsidR="00F67324">
        <w:rPr>
          <w:u w:val="single"/>
        </w:rPr>
        <w:t>31</w:t>
      </w:r>
      <w:r w:rsidR="003E2A25">
        <w:rPr>
          <w:u w:val="single"/>
        </w:rPr>
        <w:t>.</w:t>
      </w:r>
      <w:r w:rsidR="00F67324">
        <w:rPr>
          <w:u w:val="single"/>
        </w:rPr>
        <w:t>7</w:t>
      </w:r>
      <w:r w:rsidR="00455725">
        <w:rPr>
          <w:u w:val="single"/>
        </w:rPr>
        <w:t>.202</w:t>
      </w:r>
      <w:r w:rsidR="004C45DE">
        <w:rPr>
          <w:u w:val="single"/>
        </w:rPr>
        <w:t>3</w:t>
      </w:r>
    </w:p>
    <w:p w14:paraId="431F422C" w14:textId="77777777" w:rsidR="001A1696" w:rsidRDefault="001A1696">
      <w:pPr>
        <w:pStyle w:val="Zkladntext"/>
      </w:pPr>
    </w:p>
    <w:p w14:paraId="213A7AF6" w14:textId="77FB289D" w:rsidR="001A1696" w:rsidRDefault="00A867FC">
      <w:pPr>
        <w:pStyle w:val="Zkladntext"/>
      </w:pPr>
      <w:r>
        <w:t>Jednání se zúčastnili</w:t>
      </w:r>
      <w:r w:rsidR="005370AC">
        <w:t>:</w:t>
      </w:r>
      <w:r w:rsidR="00302BEC">
        <w:t xml:space="preserve"> </w:t>
      </w:r>
      <w:r w:rsidR="005104DF">
        <w:t>M. Poláček</w:t>
      </w:r>
      <w:r w:rsidR="00A5365E">
        <w:t>,</w:t>
      </w:r>
      <w:r w:rsidR="005370AC">
        <w:t xml:space="preserve"> J. Kuchynka a</w:t>
      </w:r>
      <w:r w:rsidR="0003755B">
        <w:t xml:space="preserve"> I. Šimková</w:t>
      </w:r>
    </w:p>
    <w:p w14:paraId="5B8BF533" w14:textId="77777777" w:rsidR="00D3731F" w:rsidRDefault="00D3731F" w:rsidP="00254BBF"/>
    <w:p w14:paraId="234A8A75" w14:textId="03CCAE77" w:rsidR="00156C16" w:rsidRDefault="00746226" w:rsidP="00156C16">
      <w:r>
        <w:t>Členové finančního výboru</w:t>
      </w:r>
      <w:r w:rsidR="00156C16">
        <w:t xml:space="preserve"> se seznámil</w:t>
      </w:r>
      <w:r>
        <w:t>i</w:t>
      </w:r>
      <w:r w:rsidR="00156C16">
        <w:t xml:space="preserve"> s</w:t>
      </w:r>
      <w:r w:rsidR="00BB2A34">
        <w:t> </w:t>
      </w:r>
      <w:r w:rsidR="00156C16">
        <w:t>návrh</w:t>
      </w:r>
      <w:r w:rsidR="00045F93">
        <w:t>y</w:t>
      </w:r>
      <w:r w:rsidR="00BB2A34">
        <w:t xml:space="preserve"> na rozpoč</w:t>
      </w:r>
      <w:r w:rsidR="00A5365E">
        <w:t>tov</w:t>
      </w:r>
      <w:r w:rsidR="00045F93">
        <w:t>á</w:t>
      </w:r>
      <w:r w:rsidR="00A5365E">
        <w:t xml:space="preserve"> opatření.</w:t>
      </w:r>
    </w:p>
    <w:p w14:paraId="5E4DAD3F" w14:textId="64FC358F" w:rsidR="004C45DE" w:rsidRDefault="004C45DE" w:rsidP="00156C16"/>
    <w:p w14:paraId="0FF6E6C0" w14:textId="4B0D093B" w:rsidR="00155D64" w:rsidRDefault="004C45DE" w:rsidP="004C45DE">
      <w:r>
        <w:t>Finanční výbor schvaluje rozpočtové opatření</w:t>
      </w:r>
      <w:r w:rsidR="00797B62">
        <w:t xml:space="preserve"> u </w:t>
      </w:r>
      <w:r w:rsidRPr="004C45DE">
        <w:t>§</w:t>
      </w:r>
      <w:r w:rsidR="00797B62">
        <w:t xml:space="preserve"> 6320, navýšení položky 5163</w:t>
      </w:r>
      <w:r>
        <w:t xml:space="preserve"> </w:t>
      </w:r>
      <w:r w:rsidR="00797B62">
        <w:t>o 20 000 Kč.</w:t>
      </w:r>
    </w:p>
    <w:p w14:paraId="51171CE3" w14:textId="07E3779E" w:rsidR="00D101B1" w:rsidRPr="002251F5" w:rsidRDefault="0092089F" w:rsidP="002251F5">
      <w:r>
        <w:t>Důvodem je v</w:t>
      </w:r>
      <w:r w:rsidR="00797B62">
        <w:t>yšší roční pojistné</w:t>
      </w:r>
      <w:r>
        <w:t xml:space="preserve"> přeceněním hodnoty majetku města (zhodnocení nového MÚ)</w:t>
      </w:r>
      <w:r w:rsidR="00797B62">
        <w:t xml:space="preserve"> </w:t>
      </w:r>
    </w:p>
    <w:p w14:paraId="3A9F8977" w14:textId="66FF7261" w:rsidR="004C45DE" w:rsidRDefault="004C45DE" w:rsidP="00156C16">
      <w:r w:rsidRPr="004C45DE">
        <w:t xml:space="preserve">  </w:t>
      </w:r>
    </w:p>
    <w:p w14:paraId="073F4256" w14:textId="1A6CD3EC" w:rsidR="00971B11" w:rsidRDefault="0024499B" w:rsidP="0024499B">
      <w:r>
        <w:t xml:space="preserve">Finanční výbor schvaluje rozpočtové opatření u </w:t>
      </w:r>
      <w:r w:rsidRPr="004C45DE">
        <w:t xml:space="preserve">§ </w:t>
      </w:r>
      <w:r w:rsidR="0092089F">
        <w:t>3745,</w:t>
      </w:r>
      <w:r>
        <w:t xml:space="preserve"> </w:t>
      </w:r>
      <w:r w:rsidRPr="004C45DE">
        <w:t>navýšení položky</w:t>
      </w:r>
      <w:r>
        <w:t xml:space="preserve"> 51</w:t>
      </w:r>
      <w:r w:rsidR="0092089F">
        <w:t>71 o 3</w:t>
      </w:r>
      <w:r>
        <w:t>0 000</w:t>
      </w:r>
      <w:r w:rsidRPr="004C45DE">
        <w:t xml:space="preserve">,- </w:t>
      </w:r>
      <w:r>
        <w:t>K</w:t>
      </w:r>
      <w:r w:rsidRPr="004C45DE">
        <w:t>č</w:t>
      </w:r>
      <w:r w:rsidR="0092089F">
        <w:t>.</w:t>
      </w:r>
    </w:p>
    <w:p w14:paraId="25C7B912" w14:textId="0F0DC5B1" w:rsidR="0092089F" w:rsidRDefault="0092089F" w:rsidP="0024499B">
      <w:r>
        <w:t>P</w:t>
      </w:r>
      <w:r w:rsidR="00BF650A">
        <w:t>é</w:t>
      </w:r>
      <w:r>
        <w:t>če o vzhled obce</w:t>
      </w:r>
      <w:r w:rsidR="00BF650A">
        <w:t xml:space="preserve"> a zeleně – opravy a údržba, z</w:t>
      </w:r>
      <w:r>
        <w:t xml:space="preserve"> důvodu navýšení </w:t>
      </w:r>
      <w:r w:rsidR="00BF650A">
        <w:t>za mimořádné opravy.</w:t>
      </w:r>
    </w:p>
    <w:p w14:paraId="3B2DD6D5" w14:textId="77777777" w:rsidR="00BF650A" w:rsidRDefault="00BF650A" w:rsidP="0024499B"/>
    <w:p w14:paraId="04BB8686" w14:textId="4E926830" w:rsidR="00B104DE" w:rsidRDefault="00205CC6" w:rsidP="00FF5045">
      <w:r>
        <w:t>K ostatním položkám nemá finanční výbor připomínky</w:t>
      </w:r>
      <w:r w:rsidR="008A1D9A">
        <w:t>.</w:t>
      </w:r>
    </w:p>
    <w:p w14:paraId="4A341DC0" w14:textId="77777777" w:rsidR="00045F93" w:rsidRDefault="00045F93" w:rsidP="00FF5045"/>
    <w:p w14:paraId="29247EEC" w14:textId="335A4945" w:rsidR="00A5365E" w:rsidRPr="002C591E" w:rsidRDefault="00A5365E" w:rsidP="00A5365E">
      <w:r>
        <w:t xml:space="preserve">FV předkládá návrh rozpočtového opatření č. </w:t>
      </w:r>
      <w:r w:rsidR="009E1EE4">
        <w:t>4</w:t>
      </w:r>
      <w:r w:rsidR="00155D64">
        <w:t xml:space="preserve"> </w:t>
      </w:r>
      <w:r w:rsidR="004C45DE">
        <w:t>/ 2023</w:t>
      </w:r>
      <w:r>
        <w:t xml:space="preserve"> zastupitelstvu ke schvá</w:t>
      </w:r>
      <w:r w:rsidR="00D91470">
        <w:t>le</w:t>
      </w:r>
      <w:r>
        <w:t>ní</w:t>
      </w:r>
      <w:r w:rsidRPr="002C591E">
        <w:t xml:space="preserve">. </w:t>
      </w:r>
    </w:p>
    <w:p w14:paraId="7825FF12" w14:textId="77777777" w:rsidR="007B104B" w:rsidRDefault="007B104B"/>
    <w:p w14:paraId="64B73F7C" w14:textId="105071F6" w:rsidR="001A1696" w:rsidRDefault="005370AC">
      <w:r>
        <w:t xml:space="preserve">Zapsal: M. Poláček </w:t>
      </w:r>
    </w:p>
    <w:p w14:paraId="650B7241" w14:textId="4AABDD3E" w:rsidR="001A1696" w:rsidRDefault="00E26DE9">
      <w:r>
        <w:t>D</w:t>
      </w:r>
      <w:r w:rsidR="001A1696">
        <w:t>ne</w:t>
      </w:r>
      <w:r>
        <w:t xml:space="preserve"> </w:t>
      </w:r>
      <w:r w:rsidR="00CB12DD">
        <w:t>2</w:t>
      </w:r>
      <w:r w:rsidR="009B1E7C">
        <w:t>.</w:t>
      </w:r>
      <w:r w:rsidR="009E1EE4">
        <w:t>8</w:t>
      </w:r>
      <w:r w:rsidR="009B1E7C">
        <w:t>.202</w:t>
      </w:r>
      <w:r w:rsidR="004C45DE">
        <w:t>3 v Rychnově u Jablonce nad Nisou</w:t>
      </w:r>
    </w:p>
    <w:sectPr w:rsidR="001A169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DC7F1" w14:textId="77777777" w:rsidR="009868DE" w:rsidRDefault="009868DE" w:rsidP="00DC27A4">
      <w:r>
        <w:separator/>
      </w:r>
    </w:p>
  </w:endnote>
  <w:endnote w:type="continuationSeparator" w:id="0">
    <w:p w14:paraId="5A7B4B9F" w14:textId="77777777" w:rsidR="009868DE" w:rsidRDefault="009868DE" w:rsidP="00DC2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5D59A" w14:textId="77777777" w:rsidR="009868DE" w:rsidRDefault="009868DE" w:rsidP="00DC27A4">
      <w:r>
        <w:separator/>
      </w:r>
    </w:p>
  </w:footnote>
  <w:footnote w:type="continuationSeparator" w:id="0">
    <w:p w14:paraId="51BA373A" w14:textId="77777777" w:rsidR="009868DE" w:rsidRDefault="009868DE" w:rsidP="00DC2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F4DC4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27969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244"/>
    <w:rsid w:val="00003F0B"/>
    <w:rsid w:val="000042D5"/>
    <w:rsid w:val="00017A22"/>
    <w:rsid w:val="00017C43"/>
    <w:rsid w:val="000245C6"/>
    <w:rsid w:val="00036279"/>
    <w:rsid w:val="00036D4D"/>
    <w:rsid w:val="0003755B"/>
    <w:rsid w:val="000422BA"/>
    <w:rsid w:val="00045F93"/>
    <w:rsid w:val="00060665"/>
    <w:rsid w:val="00091480"/>
    <w:rsid w:val="000A2CA4"/>
    <w:rsid w:val="000A3B29"/>
    <w:rsid w:val="000B519F"/>
    <w:rsid w:val="00114423"/>
    <w:rsid w:val="00121DF4"/>
    <w:rsid w:val="0015348E"/>
    <w:rsid w:val="00155D64"/>
    <w:rsid w:val="00156C16"/>
    <w:rsid w:val="001A1696"/>
    <w:rsid w:val="001B0732"/>
    <w:rsid w:val="001B092B"/>
    <w:rsid w:val="001C5011"/>
    <w:rsid w:val="00205CC6"/>
    <w:rsid w:val="002251F5"/>
    <w:rsid w:val="0024499B"/>
    <w:rsid w:val="00254BBF"/>
    <w:rsid w:val="00270837"/>
    <w:rsid w:val="002753DB"/>
    <w:rsid w:val="002C591E"/>
    <w:rsid w:val="00302BEC"/>
    <w:rsid w:val="003234C5"/>
    <w:rsid w:val="0032647E"/>
    <w:rsid w:val="00335CD1"/>
    <w:rsid w:val="003563AB"/>
    <w:rsid w:val="0038637B"/>
    <w:rsid w:val="00386E4B"/>
    <w:rsid w:val="003E2A25"/>
    <w:rsid w:val="003F2E72"/>
    <w:rsid w:val="00402137"/>
    <w:rsid w:val="00455725"/>
    <w:rsid w:val="0049191A"/>
    <w:rsid w:val="004A29C2"/>
    <w:rsid w:val="004B515C"/>
    <w:rsid w:val="004C45DE"/>
    <w:rsid w:val="004F38E7"/>
    <w:rsid w:val="005104DF"/>
    <w:rsid w:val="005370AC"/>
    <w:rsid w:val="00545139"/>
    <w:rsid w:val="00556649"/>
    <w:rsid w:val="00591BA3"/>
    <w:rsid w:val="005A33F4"/>
    <w:rsid w:val="005B27A9"/>
    <w:rsid w:val="005C3300"/>
    <w:rsid w:val="005D2398"/>
    <w:rsid w:val="00602739"/>
    <w:rsid w:val="006704F9"/>
    <w:rsid w:val="00687800"/>
    <w:rsid w:val="006A5669"/>
    <w:rsid w:val="006D24E0"/>
    <w:rsid w:val="006F5D0F"/>
    <w:rsid w:val="006F7233"/>
    <w:rsid w:val="00707D24"/>
    <w:rsid w:val="007169E3"/>
    <w:rsid w:val="00717D57"/>
    <w:rsid w:val="007250C5"/>
    <w:rsid w:val="007273A3"/>
    <w:rsid w:val="00733FBA"/>
    <w:rsid w:val="00737BA4"/>
    <w:rsid w:val="00746226"/>
    <w:rsid w:val="00765771"/>
    <w:rsid w:val="00795A83"/>
    <w:rsid w:val="00796143"/>
    <w:rsid w:val="00797B62"/>
    <w:rsid w:val="007A679B"/>
    <w:rsid w:val="007B104B"/>
    <w:rsid w:val="007C33C2"/>
    <w:rsid w:val="007D3249"/>
    <w:rsid w:val="007D5892"/>
    <w:rsid w:val="007D738C"/>
    <w:rsid w:val="0081088C"/>
    <w:rsid w:val="0084280D"/>
    <w:rsid w:val="00860637"/>
    <w:rsid w:val="00872186"/>
    <w:rsid w:val="008A1D9A"/>
    <w:rsid w:val="008C3A27"/>
    <w:rsid w:val="008D5345"/>
    <w:rsid w:val="008F115F"/>
    <w:rsid w:val="009063FC"/>
    <w:rsid w:val="009148E2"/>
    <w:rsid w:val="0092089F"/>
    <w:rsid w:val="00941ACD"/>
    <w:rsid w:val="00941DEC"/>
    <w:rsid w:val="009440A0"/>
    <w:rsid w:val="00946755"/>
    <w:rsid w:val="0097041E"/>
    <w:rsid w:val="00971B11"/>
    <w:rsid w:val="00973640"/>
    <w:rsid w:val="009868DE"/>
    <w:rsid w:val="00994EF6"/>
    <w:rsid w:val="009A1244"/>
    <w:rsid w:val="009B1E7C"/>
    <w:rsid w:val="009C3BFF"/>
    <w:rsid w:val="009E1EE4"/>
    <w:rsid w:val="009F1EEB"/>
    <w:rsid w:val="00A20F43"/>
    <w:rsid w:val="00A34583"/>
    <w:rsid w:val="00A34F8D"/>
    <w:rsid w:val="00A50DD2"/>
    <w:rsid w:val="00A5365E"/>
    <w:rsid w:val="00A53E42"/>
    <w:rsid w:val="00A56370"/>
    <w:rsid w:val="00A63993"/>
    <w:rsid w:val="00A773E3"/>
    <w:rsid w:val="00A867FC"/>
    <w:rsid w:val="00AA03D3"/>
    <w:rsid w:val="00AA41AD"/>
    <w:rsid w:val="00AB0535"/>
    <w:rsid w:val="00AB6D58"/>
    <w:rsid w:val="00AD3993"/>
    <w:rsid w:val="00AE1961"/>
    <w:rsid w:val="00B104DE"/>
    <w:rsid w:val="00B2003E"/>
    <w:rsid w:val="00B609AE"/>
    <w:rsid w:val="00B8533F"/>
    <w:rsid w:val="00B96994"/>
    <w:rsid w:val="00BA2BB8"/>
    <w:rsid w:val="00BB2A34"/>
    <w:rsid w:val="00BB63BA"/>
    <w:rsid w:val="00BD65AE"/>
    <w:rsid w:val="00BF3A7E"/>
    <w:rsid w:val="00BF650A"/>
    <w:rsid w:val="00C06BA3"/>
    <w:rsid w:val="00C15020"/>
    <w:rsid w:val="00C1733D"/>
    <w:rsid w:val="00C2111A"/>
    <w:rsid w:val="00C954A8"/>
    <w:rsid w:val="00CB12DD"/>
    <w:rsid w:val="00CB3EC8"/>
    <w:rsid w:val="00CD68D6"/>
    <w:rsid w:val="00CF019E"/>
    <w:rsid w:val="00CF4C72"/>
    <w:rsid w:val="00D101B1"/>
    <w:rsid w:val="00D120A7"/>
    <w:rsid w:val="00D214BF"/>
    <w:rsid w:val="00D30E4B"/>
    <w:rsid w:val="00D32D0A"/>
    <w:rsid w:val="00D3731F"/>
    <w:rsid w:val="00D83771"/>
    <w:rsid w:val="00D85DA2"/>
    <w:rsid w:val="00D91470"/>
    <w:rsid w:val="00D95D34"/>
    <w:rsid w:val="00DC27A4"/>
    <w:rsid w:val="00DD6447"/>
    <w:rsid w:val="00DF506C"/>
    <w:rsid w:val="00E162D0"/>
    <w:rsid w:val="00E26DE9"/>
    <w:rsid w:val="00E3178F"/>
    <w:rsid w:val="00E449B8"/>
    <w:rsid w:val="00E767B5"/>
    <w:rsid w:val="00E8535E"/>
    <w:rsid w:val="00E90C38"/>
    <w:rsid w:val="00E9187A"/>
    <w:rsid w:val="00EA67E3"/>
    <w:rsid w:val="00EC2B54"/>
    <w:rsid w:val="00EC6819"/>
    <w:rsid w:val="00ED1DC4"/>
    <w:rsid w:val="00ED5F56"/>
    <w:rsid w:val="00EE7023"/>
    <w:rsid w:val="00F03016"/>
    <w:rsid w:val="00F0774C"/>
    <w:rsid w:val="00F2767D"/>
    <w:rsid w:val="00F67324"/>
    <w:rsid w:val="00F91375"/>
    <w:rsid w:val="00F926C8"/>
    <w:rsid w:val="00FB7658"/>
    <w:rsid w:val="00FC0BFA"/>
    <w:rsid w:val="00FE3760"/>
    <w:rsid w:val="00FF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79AEA9C"/>
  <w15:docId w15:val="{12088A8E-01FE-46A2-ADB1-3171FB1E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Normlnweb">
    <w:name w:val="Normal (Web)"/>
    <w:basedOn w:val="Normln"/>
    <w:uiPriority w:val="99"/>
    <w:unhideWhenUsed/>
    <w:rsid w:val="009440A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7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66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6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PREGIS, a.s.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Adler Leoš</dc:creator>
  <cp:lastModifiedBy>Ivana Simkova</cp:lastModifiedBy>
  <cp:revision>2</cp:revision>
  <cp:lastPrinted>2019-08-20T07:48:00Z</cp:lastPrinted>
  <dcterms:created xsi:type="dcterms:W3CDTF">2023-08-03T04:49:00Z</dcterms:created>
  <dcterms:modified xsi:type="dcterms:W3CDTF">2023-08-03T04:49:00Z</dcterms:modified>
</cp:coreProperties>
</file>